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D9D50" w14:textId="49E0EAF4" w:rsidR="00C17FB9" w:rsidRDefault="00C17FB9" w:rsidP="00476B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581915" wp14:editId="3285BF1F">
            <wp:simplePos x="0" y="0"/>
            <wp:positionH relativeFrom="column">
              <wp:posOffset>4538980</wp:posOffset>
            </wp:positionH>
            <wp:positionV relativeFrom="paragraph">
              <wp:posOffset>-525780</wp:posOffset>
            </wp:positionV>
            <wp:extent cx="961200" cy="1216800"/>
            <wp:effectExtent l="0" t="0" r="0" b="2540"/>
            <wp:wrapNone/>
            <wp:docPr id="94877830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778300" name="Obrázek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200" cy="121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AEE383" w14:textId="62F41BF1" w:rsidR="003E48A9" w:rsidRDefault="003E48A9" w:rsidP="00476B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</w:p>
    <w:p w14:paraId="6026D49B" w14:textId="4746D467" w:rsidR="003E48A9" w:rsidRPr="00C17FB9" w:rsidRDefault="00C17FB9" w:rsidP="00C17FB9">
      <w:pPr>
        <w:spacing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cs-CZ"/>
          <w14:ligatures w14:val="none"/>
        </w:rPr>
      </w:pPr>
      <w:r w:rsidRPr="00C17FB9">
        <w:rPr>
          <w:rFonts w:eastAsia="Times New Roman" w:cstheme="minorHAnsi"/>
          <w:b/>
          <w:bCs/>
          <w:kern w:val="0"/>
          <w:sz w:val="36"/>
          <w:szCs w:val="36"/>
          <w:lang w:eastAsia="cs-CZ"/>
          <w14:ligatures w14:val="none"/>
        </w:rPr>
        <w:t>Údržbář/elektrikář</w:t>
      </w:r>
    </w:p>
    <w:p w14:paraId="416754FC" w14:textId="25A08200" w:rsidR="00C17FB9" w:rsidRDefault="00C17FB9" w:rsidP="00C17FB9">
      <w:pPr>
        <w:spacing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cs-CZ"/>
          <w14:ligatures w14:val="none"/>
        </w:rPr>
      </w:pPr>
      <w:r w:rsidRPr="00C17FB9">
        <w:rPr>
          <w:rFonts w:eastAsia="Times New Roman" w:cstheme="minorHAnsi"/>
          <w:b/>
          <w:bCs/>
          <w:kern w:val="0"/>
          <w:sz w:val="36"/>
          <w:szCs w:val="36"/>
          <w:lang w:eastAsia="cs-CZ"/>
          <w14:ligatures w14:val="none"/>
        </w:rPr>
        <w:t>GLASFABRIK KVĚTNÁ s.r.o.</w:t>
      </w:r>
    </w:p>
    <w:p w14:paraId="49B42334" w14:textId="77777777" w:rsidR="00C17FB9" w:rsidRPr="00C17FB9" w:rsidRDefault="00C17FB9" w:rsidP="00C17FB9">
      <w:pPr>
        <w:spacing w:after="100" w:afterAutospacing="1" w:line="240" w:lineRule="auto"/>
        <w:outlineLvl w:val="1"/>
        <w:rPr>
          <w:rFonts w:eastAsia="Times New Roman" w:cstheme="minorHAnsi"/>
          <w:b/>
          <w:bCs/>
          <w:kern w:val="0"/>
          <w:sz w:val="36"/>
          <w:szCs w:val="36"/>
          <w:lang w:eastAsia="cs-CZ"/>
          <w14:ligatures w14:val="none"/>
        </w:rPr>
      </w:pPr>
    </w:p>
    <w:p w14:paraId="23D9E731" w14:textId="057136A9" w:rsidR="00EB6D3B" w:rsidRPr="00C17FB9" w:rsidRDefault="00EB6D3B" w:rsidP="00476B0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Hledáme spolehlivého a manuálně zručného kolegu, který se orientuje v oblasti elektrotechniky.</w:t>
      </w:r>
    </w:p>
    <w:p w14:paraId="6B78D270" w14:textId="53E20F9D" w:rsidR="00CC1CBB" w:rsidRPr="00C17FB9" w:rsidRDefault="003675AB" w:rsidP="00476B0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Náplň p</w:t>
      </w:r>
      <w:r w:rsidR="00EB6D3B"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ráce:</w:t>
      </w:r>
    </w:p>
    <w:p w14:paraId="03358526" w14:textId="7A141CA7" w:rsidR="00476B05" w:rsidRPr="00C17FB9" w:rsidRDefault="00CC1CBB" w:rsidP="00476B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Bude</w:t>
      </w:r>
      <w:r w:rsidR="003675AB" w:rsidRPr="00C17FB9">
        <w:rPr>
          <w:rFonts w:ascii="Arial" w:eastAsia="Times New Roman" w:hAnsi="Arial" w:cs="Arial"/>
          <w:kern w:val="0"/>
          <w:lang w:eastAsia="cs-CZ"/>
          <w14:ligatures w14:val="none"/>
        </w:rPr>
        <w:t>š</w:t>
      </w: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 xml:space="preserve"> provádět dle požadavků drobné údržbářské a elektrikářské práce v areálu sklárny.</w:t>
      </w:r>
    </w:p>
    <w:p w14:paraId="4DCFD6CF" w14:textId="73B83C48" w:rsidR="003675AB" w:rsidRPr="00C17FB9" w:rsidRDefault="003675AB" w:rsidP="003675A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Co ti nesmí určitě chybět?</w:t>
      </w:r>
    </w:p>
    <w:p w14:paraId="05C589D2" w14:textId="7AEDA1C9" w:rsidR="0001020A" w:rsidRPr="00C17FB9" w:rsidRDefault="0001020A" w:rsidP="003675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doklad o odborné způsobilosti k výkonu činnosti v elektrotechnice (</w:t>
      </w:r>
      <w:r w:rsidR="00682301" w:rsidRPr="00C17FB9">
        <w:rPr>
          <w:rFonts w:ascii="Arial" w:eastAsia="Times New Roman" w:hAnsi="Arial" w:cs="Arial"/>
          <w:kern w:val="0"/>
          <w:lang w:eastAsia="cs-CZ"/>
          <w14:ligatures w14:val="none"/>
        </w:rPr>
        <w:t xml:space="preserve">§6 </w:t>
      </w:r>
      <w:proofErr w:type="spellStart"/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vyhl</w:t>
      </w:r>
      <w:proofErr w:type="spellEnd"/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 xml:space="preserve">. č.50/1978 Sb., </w:t>
      </w:r>
      <w:r w:rsidR="00682301" w:rsidRPr="00C17FB9">
        <w:rPr>
          <w:rFonts w:ascii="Arial" w:eastAsia="Times New Roman" w:hAnsi="Arial" w:cs="Arial"/>
          <w:kern w:val="0"/>
          <w:lang w:eastAsia="cs-CZ"/>
          <w14:ligatures w14:val="none"/>
        </w:rPr>
        <w:t xml:space="preserve">nově </w:t>
      </w: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NV č.194/2022 Sb.)</w:t>
      </w:r>
    </w:p>
    <w:p w14:paraId="759BB380" w14:textId="66B0425C" w:rsidR="00682301" w:rsidRPr="00C17FB9" w:rsidRDefault="00682301" w:rsidP="003675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vzdělání v oboru elektro</w:t>
      </w:r>
    </w:p>
    <w:p w14:paraId="1D54EE0D" w14:textId="63426911" w:rsidR="003675AB" w:rsidRPr="00C17FB9" w:rsidRDefault="003675AB" w:rsidP="003675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manuální zručnost a řemeslné znalosti</w:t>
      </w:r>
    </w:p>
    <w:p w14:paraId="1B03DED1" w14:textId="2C41B728" w:rsidR="003675AB" w:rsidRPr="00C17FB9" w:rsidRDefault="003675AB" w:rsidP="003675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flexibilita</w:t>
      </w:r>
    </w:p>
    <w:p w14:paraId="0C5B2E53" w14:textId="4629C7FE" w:rsidR="00476B05" w:rsidRPr="00C17FB9" w:rsidRDefault="00476B05" w:rsidP="00476B0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N</w:t>
      </w:r>
      <w:r w:rsidR="00144A13"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abízíme práci na plný úvazek, n</w:t>
      </w:r>
      <w:r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ástup</w:t>
      </w:r>
      <w:r w:rsidR="00E40CBF" w:rsidRPr="00C17FB9">
        <w:rPr>
          <w:rFonts w:ascii="Arial" w:eastAsia="Times New Roman" w:hAnsi="Arial" w:cs="Arial"/>
          <w:kern w:val="0"/>
          <w:lang w:eastAsia="cs-CZ"/>
          <w14:ligatures w14:val="none"/>
        </w:rPr>
        <w:t xml:space="preserve"> </w:t>
      </w:r>
      <w:r w:rsidR="00E40CBF"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m</w:t>
      </w:r>
      <w:r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ožný dle dohody</w:t>
      </w:r>
      <w:r w:rsidR="00E40CBF"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.</w:t>
      </w:r>
    </w:p>
    <w:p w14:paraId="5AAC64B2" w14:textId="77777777" w:rsidR="003E48A9" w:rsidRPr="00C17FB9" w:rsidRDefault="003675AB" w:rsidP="003E48A9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 xml:space="preserve">Chceš se dozvědět víc? </w:t>
      </w:r>
    </w:p>
    <w:p w14:paraId="03455B57" w14:textId="06C8A69C" w:rsidR="00476B05" w:rsidRDefault="003E48A9" w:rsidP="003E48A9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Kontaktuj nás, určitě ti odpovíme a rádi se s tebou osobně setkáme.</w:t>
      </w:r>
    </w:p>
    <w:p w14:paraId="358811FE" w14:textId="77777777" w:rsidR="00C17FB9" w:rsidRPr="00C17FB9" w:rsidRDefault="00C17FB9" w:rsidP="003E48A9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</w:p>
    <w:p w14:paraId="0EE4A4E8" w14:textId="77777777" w:rsidR="003E48A9" w:rsidRPr="00C17FB9" w:rsidRDefault="003E48A9" w:rsidP="003E48A9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</w:p>
    <w:p w14:paraId="2F92043F" w14:textId="0F2298F7" w:rsidR="003E48A9" w:rsidRPr="00C17FB9" w:rsidRDefault="003E48A9" w:rsidP="003E48A9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b/>
          <w:bCs/>
          <w:kern w:val="0"/>
          <w:lang w:eastAsia="cs-CZ"/>
          <w14:ligatures w14:val="none"/>
        </w:rPr>
        <w:t>Martina Černá</w:t>
      </w:r>
    </w:p>
    <w:p w14:paraId="3555E2E6" w14:textId="77CB642D" w:rsidR="003E48A9" w:rsidRPr="00C17FB9" w:rsidRDefault="003E48A9" w:rsidP="003E48A9">
      <w:pPr>
        <w:spacing w:after="0" w:line="276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personální oddělení</w:t>
      </w:r>
    </w:p>
    <w:p w14:paraId="4550B42E" w14:textId="1CBBE838" w:rsidR="003E48A9" w:rsidRPr="00C17FB9" w:rsidRDefault="003E48A9" w:rsidP="003E48A9">
      <w:pPr>
        <w:spacing w:after="0" w:line="276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Tel.: 734 258 679</w:t>
      </w:r>
    </w:p>
    <w:p w14:paraId="6DE4436E" w14:textId="0E67D944" w:rsidR="003E48A9" w:rsidRPr="00C17FB9" w:rsidRDefault="003E48A9" w:rsidP="003E48A9">
      <w:pPr>
        <w:spacing w:after="0" w:line="276" w:lineRule="auto"/>
        <w:rPr>
          <w:rFonts w:ascii="Arial" w:eastAsia="Times New Roman" w:hAnsi="Arial" w:cs="Arial"/>
          <w:kern w:val="0"/>
          <w:lang w:eastAsia="cs-CZ"/>
          <w14:ligatures w14:val="none"/>
        </w:rPr>
      </w:pPr>
      <w:r w:rsidRPr="00C17FB9">
        <w:rPr>
          <w:rFonts w:ascii="Arial" w:eastAsia="Times New Roman" w:hAnsi="Arial" w:cs="Arial"/>
          <w:kern w:val="0"/>
          <w:lang w:eastAsia="cs-CZ"/>
          <w14:ligatures w14:val="none"/>
        </w:rPr>
        <w:t>cerna@afgservisni.cz</w:t>
      </w:r>
    </w:p>
    <w:p w14:paraId="362C0CA0" w14:textId="77777777" w:rsidR="002158A4" w:rsidRDefault="002158A4" w:rsidP="00476B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6EB23B48" w14:textId="77777777" w:rsidR="002158A4" w:rsidRDefault="002158A4" w:rsidP="00476B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7D5765E4" w14:textId="77777777" w:rsidR="002158A4" w:rsidRDefault="002158A4" w:rsidP="00476B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828BBA1" w14:textId="77777777" w:rsidR="00E40CBF" w:rsidRDefault="00E40CBF" w:rsidP="00476B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sectPr w:rsidR="00E40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D7CAA"/>
    <w:multiLevelType w:val="multilevel"/>
    <w:tmpl w:val="8D30F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87D25"/>
    <w:multiLevelType w:val="multilevel"/>
    <w:tmpl w:val="7E4A5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410CDB"/>
    <w:multiLevelType w:val="multilevel"/>
    <w:tmpl w:val="C948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5310C"/>
    <w:multiLevelType w:val="hybridMultilevel"/>
    <w:tmpl w:val="B68E0B0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0C1594"/>
    <w:multiLevelType w:val="multilevel"/>
    <w:tmpl w:val="EEC0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D3C6C"/>
    <w:multiLevelType w:val="multilevel"/>
    <w:tmpl w:val="8BF2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3D746C"/>
    <w:multiLevelType w:val="multilevel"/>
    <w:tmpl w:val="4C60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0E1FC1"/>
    <w:multiLevelType w:val="multilevel"/>
    <w:tmpl w:val="DA522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B3735B"/>
    <w:multiLevelType w:val="multilevel"/>
    <w:tmpl w:val="60B6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9E2D35"/>
    <w:multiLevelType w:val="multilevel"/>
    <w:tmpl w:val="02A2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F00B9B"/>
    <w:multiLevelType w:val="multilevel"/>
    <w:tmpl w:val="D0249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60D40"/>
    <w:multiLevelType w:val="multilevel"/>
    <w:tmpl w:val="FE2A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5651D"/>
    <w:multiLevelType w:val="multilevel"/>
    <w:tmpl w:val="B786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F769DC"/>
    <w:multiLevelType w:val="multilevel"/>
    <w:tmpl w:val="E26A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687CE5"/>
    <w:multiLevelType w:val="multilevel"/>
    <w:tmpl w:val="5C907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C22A0A"/>
    <w:multiLevelType w:val="multilevel"/>
    <w:tmpl w:val="114C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DC253C"/>
    <w:multiLevelType w:val="multilevel"/>
    <w:tmpl w:val="37203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BF0CA6"/>
    <w:multiLevelType w:val="multilevel"/>
    <w:tmpl w:val="B9B2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EA7377"/>
    <w:multiLevelType w:val="multilevel"/>
    <w:tmpl w:val="F1A8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852B9F"/>
    <w:multiLevelType w:val="multilevel"/>
    <w:tmpl w:val="5A34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067E27"/>
    <w:multiLevelType w:val="multilevel"/>
    <w:tmpl w:val="D720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A24FF8"/>
    <w:multiLevelType w:val="multilevel"/>
    <w:tmpl w:val="5F8C1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D83157"/>
    <w:multiLevelType w:val="multilevel"/>
    <w:tmpl w:val="4504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1B409A"/>
    <w:multiLevelType w:val="multilevel"/>
    <w:tmpl w:val="3DE4D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C9325F"/>
    <w:multiLevelType w:val="multilevel"/>
    <w:tmpl w:val="68A6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3267142">
    <w:abstractNumId w:val="7"/>
  </w:num>
  <w:num w:numId="2" w16cid:durableId="795954328">
    <w:abstractNumId w:val="0"/>
  </w:num>
  <w:num w:numId="3" w16cid:durableId="789517610">
    <w:abstractNumId w:val="11"/>
  </w:num>
  <w:num w:numId="4" w16cid:durableId="1042288984">
    <w:abstractNumId w:val="2"/>
  </w:num>
  <w:num w:numId="5" w16cid:durableId="307637432">
    <w:abstractNumId w:val="1"/>
  </w:num>
  <w:num w:numId="6" w16cid:durableId="706682602">
    <w:abstractNumId w:val="19"/>
  </w:num>
  <w:num w:numId="7" w16cid:durableId="371157808">
    <w:abstractNumId w:val="21"/>
  </w:num>
  <w:num w:numId="8" w16cid:durableId="1545563185">
    <w:abstractNumId w:val="22"/>
  </w:num>
  <w:num w:numId="9" w16cid:durableId="1284577961">
    <w:abstractNumId w:val="17"/>
  </w:num>
  <w:num w:numId="10" w16cid:durableId="789131998">
    <w:abstractNumId w:val="24"/>
  </w:num>
  <w:num w:numId="11" w16cid:durableId="779304994">
    <w:abstractNumId w:val="10"/>
  </w:num>
  <w:num w:numId="12" w16cid:durableId="218169814">
    <w:abstractNumId w:val="9"/>
  </w:num>
  <w:num w:numId="13" w16cid:durableId="1740665377">
    <w:abstractNumId w:val="8"/>
  </w:num>
  <w:num w:numId="14" w16cid:durableId="1521773878">
    <w:abstractNumId w:val="12"/>
  </w:num>
  <w:num w:numId="15" w16cid:durableId="924805623">
    <w:abstractNumId w:val="4"/>
  </w:num>
  <w:num w:numId="16" w16cid:durableId="373429139">
    <w:abstractNumId w:val="23"/>
  </w:num>
  <w:num w:numId="17" w16cid:durableId="498666380">
    <w:abstractNumId w:val="6"/>
  </w:num>
  <w:num w:numId="18" w16cid:durableId="660281947">
    <w:abstractNumId w:val="5"/>
  </w:num>
  <w:num w:numId="19" w16cid:durableId="1943608009">
    <w:abstractNumId w:val="16"/>
  </w:num>
  <w:num w:numId="20" w16cid:durableId="174273424">
    <w:abstractNumId w:val="20"/>
  </w:num>
  <w:num w:numId="21" w16cid:durableId="1258833086">
    <w:abstractNumId w:val="14"/>
  </w:num>
  <w:num w:numId="22" w16cid:durableId="1291663384">
    <w:abstractNumId w:val="13"/>
  </w:num>
  <w:num w:numId="23" w16cid:durableId="629016932">
    <w:abstractNumId w:val="18"/>
  </w:num>
  <w:num w:numId="24" w16cid:durableId="1819880336">
    <w:abstractNumId w:val="15"/>
  </w:num>
  <w:num w:numId="25" w16cid:durableId="26417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B05"/>
    <w:rsid w:val="0001020A"/>
    <w:rsid w:val="000374A2"/>
    <w:rsid w:val="00144A13"/>
    <w:rsid w:val="002158A4"/>
    <w:rsid w:val="00231D24"/>
    <w:rsid w:val="00344F5F"/>
    <w:rsid w:val="003675AB"/>
    <w:rsid w:val="003E48A9"/>
    <w:rsid w:val="003F096F"/>
    <w:rsid w:val="00456A34"/>
    <w:rsid w:val="00476B05"/>
    <w:rsid w:val="00527EBE"/>
    <w:rsid w:val="00547DC1"/>
    <w:rsid w:val="00682301"/>
    <w:rsid w:val="0078061C"/>
    <w:rsid w:val="008021D2"/>
    <w:rsid w:val="008B10D4"/>
    <w:rsid w:val="00A0749A"/>
    <w:rsid w:val="00A25A30"/>
    <w:rsid w:val="00AB3089"/>
    <w:rsid w:val="00B74ABB"/>
    <w:rsid w:val="00BE6C63"/>
    <w:rsid w:val="00C17FB9"/>
    <w:rsid w:val="00C75A53"/>
    <w:rsid w:val="00CC1CBB"/>
    <w:rsid w:val="00D138AB"/>
    <w:rsid w:val="00E40CBF"/>
    <w:rsid w:val="00EB6D3B"/>
    <w:rsid w:val="00F5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6608"/>
  <w15:chartTrackingRefBased/>
  <w15:docId w15:val="{4A7B4373-6697-49A7-A6AA-70E20299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0CBF"/>
  </w:style>
  <w:style w:type="paragraph" w:styleId="Nadpis2">
    <w:name w:val="heading 2"/>
    <w:basedOn w:val="Normln"/>
    <w:link w:val="Nadpis2Char"/>
    <w:uiPriority w:val="9"/>
    <w:qFormat/>
    <w:rsid w:val="00476B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76B05"/>
    <w:rPr>
      <w:rFonts w:ascii="Times New Roman" w:eastAsia="Times New Roman" w:hAnsi="Times New Roman" w:cs="Times New Roman"/>
      <w:b/>
      <w:bCs/>
      <w:kern w:val="0"/>
      <w:sz w:val="36"/>
      <w:szCs w:val="36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476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476B05"/>
    <w:rPr>
      <w:b/>
      <w:bCs/>
    </w:rPr>
  </w:style>
  <w:style w:type="paragraph" w:styleId="Odstavecseseznamem">
    <w:name w:val="List Paragraph"/>
    <w:basedOn w:val="Normln"/>
    <w:uiPriority w:val="34"/>
    <w:qFormat/>
    <w:rsid w:val="00E40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99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Černá</dc:creator>
  <cp:keywords/>
  <dc:description/>
  <cp:lastModifiedBy>Martina Černá</cp:lastModifiedBy>
  <cp:revision>9</cp:revision>
  <dcterms:created xsi:type="dcterms:W3CDTF">2024-06-13T14:02:00Z</dcterms:created>
  <dcterms:modified xsi:type="dcterms:W3CDTF">2024-09-18T11:18:00Z</dcterms:modified>
</cp:coreProperties>
</file>